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0081-2020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陕西丰盛德远实业有限公司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陕西省西安市鄠邑区秦渡镇东丰盛村1排9号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陕西省西安市鄠邑区秦渡镇东丰盛村1排9号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MMS:商用混凝土、砂浆、水泥制品、外加剂的生产、加工及建筑材料的销售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2021-04-15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