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26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内蒙古正融电气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内蒙古自治区呼和浩特市新城区兴安北路84号鼎盛华世纪广场11楼110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内蒙古自治区呼和浩特市新城区兴安北路84号鼎盛华世纪广场11楼1100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线电缆、灯具、灯饰及配件、高低压开关柜、仪器仪表、电力设备及配件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电线电缆、灯具、灯饰及配件、高低压开关柜、仪器仪表、电力设备及配件的销售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电线电缆、灯具、灯饰及配件、高低压开关柜、仪器仪表、电力设备及配件的销售及相关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56.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641E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21T06:17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C869EC4CBA14D6EA6A1F941F53C33F2</vt:lpwstr>
  </property>
</Properties>
</file>