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20696-2024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山东胜利通海集团东营天蓝节能科技有限公司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东营市河口区和平街以南、河口二、三矿以西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山东省东营市河口区河庆路创业大厦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MMS:高低压成套电气及配电控制设备生产，智能化油井rtu和仪器仪表及装置生产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