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10706-2024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深圳市欧亿达家具有限公司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深圳市龙岗区吉华街道三联社区赛格新城1号楼301-B009C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深圳市龙岗区吉华街道三联社区赛格新城1号楼301-B009C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，木制家具，金属家具，软体家具，钢木家具，定制家具，医院用家具，教学家具，实验室家具（实验室中央台、试剂架、实验凳、实验室边柜），宿舍家具（公寓床、公寓柜、实木床、衣柜），酒店家具（更衣柜、床头柜、折叠床、鞋柜、衣柜、茶几、餐桌、餐椅），学校家具（午休椅、学生课桌、学生课椅、电脑桌），钢制品家私（学生餐桌、学生餐椅），幼儿家具（书包柜、儿童桌,幼儿床、玩具柜,美工桌），办公家私（办公桌、会议桌、办公椅、会议椅、茶水柜、储物柜），医用家具（护士站、分诊台、阅览桌、病例层柜、理疗床、陪护床），会客椅，沙发，资料柜，办公屏风卡位，键盘架，花槽柜，值班床，诊桌，诊床，候诊椅，文件柜，保密柜，地柜，货架，洗手盆柜，吧台，美容床，博古架，人脸识别智能柜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