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10193-2024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湖南裕同印刷包装有限公司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湖南省岳阳市湘阴县工业园工业大道西侧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湖南省岳阳市湘阴县工业园工业大道西侧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MMS:包装装潢印刷品的印刷、其他印刷品印刷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