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0830-2022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临汾山水水泥有限公司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山西省临汾市洪洞县洪洞经济技术开发区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山西省临汾市洪洞县洪洞经济技术开发区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MMS:PO52.5、PO42.5、PC42.5普通硅酸盐水泥，硅酸盐水泥熟料的生产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2023-06-29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