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2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希佛隆阀门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高陵区渭阳八路8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高陵区渭阳八路8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阀门产品的设计、制造、销售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