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0671-2022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广州南洋电缆集团有限公司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广州经济技术开发区永和经济区永丰路19号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广州经济技术开发区永和经济区永丰路19号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MMS:500kV及以下电线电缆的设计、开发及生产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2022-11-07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