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6CF8" w14:textId="77777777" w:rsidR="006E6B0D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510FC3A5" w14:textId="77777777" w:rsidR="006E6B0D" w:rsidRDefault="006E6B0D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3297"/>
        <w:gridCol w:w="4529"/>
      </w:tblGrid>
      <w:tr w:rsidR="00B5351B" w14:paraId="66B1BFC8" w14:textId="77777777" w:rsidTr="00B5351B">
        <w:trPr>
          <w:trHeight w:val="680"/>
          <w:jc w:val="center"/>
        </w:trPr>
        <w:tc>
          <w:tcPr>
            <w:tcW w:w="1767" w:type="dxa"/>
            <w:vAlign w:val="center"/>
          </w:tcPr>
          <w:p w14:paraId="3395DAC7" w14:textId="77777777" w:rsidR="00B5351B" w:rsidRDefault="00B5351B" w:rsidP="00B535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14:paraId="038A3BDD" w14:textId="28A11354" w:rsidR="00B5351B" w:rsidRDefault="003770FE" w:rsidP="00B5351B">
            <w:pPr>
              <w:spacing w:before="96" w:after="96"/>
              <w:rPr>
                <w:rFonts w:ascii="宋体" w:hAnsi="宋体" w:hint="eastAsia"/>
                <w:sz w:val="24"/>
              </w:rPr>
            </w:pPr>
            <w:r w:rsidRPr="003770FE">
              <w:rPr>
                <w:rFonts w:hAnsi="宋体" w:hint="eastAsia"/>
                <w:bCs/>
                <w:spacing w:val="5"/>
                <w:sz w:val="24"/>
              </w:rPr>
              <w:t>自贡市川密机械密封件有限公司</w:t>
            </w:r>
          </w:p>
        </w:tc>
      </w:tr>
      <w:tr w:rsidR="00B5351B" w14:paraId="17ACE384" w14:textId="77777777" w:rsidTr="00B5351B">
        <w:trPr>
          <w:trHeight w:val="680"/>
          <w:jc w:val="center"/>
        </w:trPr>
        <w:tc>
          <w:tcPr>
            <w:tcW w:w="1767" w:type="dxa"/>
            <w:vAlign w:val="center"/>
          </w:tcPr>
          <w:p w14:paraId="4C5236F1" w14:textId="77777777" w:rsidR="00B5351B" w:rsidRDefault="00B5351B" w:rsidP="00B535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14:paraId="5190D463" w14:textId="5534CF58" w:rsidR="00B5351B" w:rsidRDefault="003770FE" w:rsidP="00B5351B">
            <w:pPr>
              <w:spacing w:before="96" w:after="96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方圆标志认证集团有限公司</w:t>
            </w:r>
          </w:p>
        </w:tc>
      </w:tr>
      <w:tr w:rsidR="00B5351B" w14:paraId="44806E03" w14:textId="77777777" w:rsidTr="00B5351B">
        <w:trPr>
          <w:trHeight w:val="680"/>
          <w:jc w:val="center"/>
        </w:trPr>
        <w:tc>
          <w:tcPr>
            <w:tcW w:w="1767" w:type="dxa"/>
            <w:vAlign w:val="center"/>
          </w:tcPr>
          <w:p w14:paraId="1EE37EE4" w14:textId="77777777" w:rsidR="00B5351B" w:rsidRDefault="00B5351B" w:rsidP="00B535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14:paraId="3E923F1D" w14:textId="5DCFD491" w:rsidR="00B5351B" w:rsidRDefault="00B5351B" w:rsidP="00B5351B">
            <w:pPr>
              <w:spacing w:before="96" w:after="96"/>
              <w:rPr>
                <w:rFonts w:ascii="宋体" w:hAnsi="宋体" w:hint="eastAsia"/>
                <w:sz w:val="24"/>
              </w:rPr>
            </w:pPr>
            <w:r w:rsidRPr="00835AC6">
              <w:rPr>
                <w:rFonts w:hAnsi="宋体" w:hint="eastAsia"/>
                <w:spacing w:val="5"/>
                <w:sz w:val="24"/>
              </w:rPr>
              <w:t>北京国标联合认证有限公司</w:t>
            </w:r>
          </w:p>
        </w:tc>
      </w:tr>
      <w:tr w:rsidR="006E6B0D" w14:paraId="1BF918BC" w14:textId="77777777">
        <w:trPr>
          <w:trHeight w:val="680"/>
          <w:jc w:val="center"/>
        </w:trPr>
        <w:tc>
          <w:tcPr>
            <w:tcW w:w="1767" w:type="dxa"/>
            <w:vAlign w:val="center"/>
          </w:tcPr>
          <w:p w14:paraId="09F8D6D7" w14:textId="77777777" w:rsidR="006E6B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42C34181" w14:textId="537BBF5D" w:rsidR="006E6B0D" w:rsidRDefault="00000000">
            <w:pPr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☑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</w:t>
            </w:r>
            <w:r w:rsidR="00B5351B"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 </w:t>
            </w:r>
            <w:r w:rsidR="00B5351B"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MS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szCs w:val="21"/>
              </w:rPr>
              <w:t>FSMS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HACCP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:rsidR="006E6B0D" w14:paraId="1C82EA58" w14:textId="77777777">
        <w:trPr>
          <w:trHeight w:val="680"/>
          <w:jc w:val="center"/>
        </w:trPr>
        <w:tc>
          <w:tcPr>
            <w:tcW w:w="1767" w:type="dxa"/>
            <w:vAlign w:val="center"/>
          </w:tcPr>
          <w:p w14:paraId="34B608CF" w14:textId="77777777" w:rsidR="006E6B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7CA83053" w14:textId="77777777" w:rsidR="006E6B0D" w:rsidRDefault="00000000">
            <w:pPr>
              <w:rPr>
                <w:rFonts w:ascii="新宋体" w:eastAsia="新宋体" w:hAnsi="新宋体" w:cs="新宋体" w:hint="eastAsia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083823F" w14:textId="77777777" w:rsidR="006E6B0D" w:rsidRDefault="00000000">
            <w:pPr>
              <w:rPr>
                <w:rFonts w:ascii="新宋体" w:eastAsia="新宋体" w:hAnsi="新宋体" w:cs="新宋体" w:hint="eastAsia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原发证机构在证书有效期内受到了行政监管部门、认可机构、行业协会的处罚</w:t>
            </w:r>
          </w:p>
          <w:p w14:paraId="7EBE3FC1" w14:textId="77777777" w:rsidR="006E6B0D" w:rsidRDefault="00000000">
            <w:pPr>
              <w:rPr>
                <w:rFonts w:ascii="新宋体" w:eastAsia="新宋体" w:hAnsi="新宋体" w:cs="新宋体" w:hint="eastAsia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 w14:paraId="58E2CC67" w14:textId="77777777" w:rsidR="006E6B0D" w:rsidRDefault="00000000">
            <w:pPr>
              <w:rPr>
                <w:rFonts w:ascii="新宋体" w:eastAsia="新宋体" w:hAnsi="新宋体" w:cs="新宋体" w:hint="eastAsia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持有多个认证机构证书的获证组织,需要缩减认证机构数</w:t>
            </w:r>
            <w:r>
              <w:rPr>
                <w:rFonts w:ascii="新宋体" w:eastAsia="新宋体" w:hAnsi="新宋体" w:cs="新宋体" w:hint="eastAsia"/>
                <w:sz w:val="18"/>
              </w:rPr>
              <w:t>量</w:t>
            </w:r>
            <w:r>
              <w:rPr>
                <w:rFonts w:ascii="新宋体" w:eastAsia="新宋体" w:hAnsi="新宋体" w:cs="新宋体"/>
                <w:sz w:val="18"/>
              </w:rPr>
              <w:t>时</w:t>
            </w:r>
          </w:p>
          <w:p w14:paraId="723C513A" w14:textId="77777777" w:rsidR="006E6B0D" w:rsidRDefault="00000000">
            <w:pPr>
              <w:rPr>
                <w:rFonts w:ascii="华文中宋" w:eastAsia="华文中宋" w:hAnsi="华文中宋" w:hint="eastAsia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☑</w:t>
            </w:r>
            <w:r>
              <w:rPr>
                <w:rFonts w:ascii="新宋体" w:eastAsia="新宋体" w:hAnsi="新宋体" w:cs="新宋体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:rsidR="006E6B0D" w14:paraId="2427D3DD" w14:textId="77777777">
        <w:trPr>
          <w:trHeight w:val="3471"/>
          <w:jc w:val="center"/>
        </w:trPr>
        <w:tc>
          <w:tcPr>
            <w:tcW w:w="9593" w:type="dxa"/>
            <w:gridSpan w:val="3"/>
          </w:tcPr>
          <w:p w14:paraId="30A72F13" w14:textId="77777777" w:rsidR="006E6B0D" w:rsidRDefault="00000000">
            <w:pPr>
              <w:rPr>
                <w:rFonts w:ascii="宋体" w:hAnsi="宋体" w:hint="eastAsia"/>
                <w:spacing w:val="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14:paraId="2F14C9D9" w14:textId="23EDF23D" w:rsidR="006E6B0D" w:rsidRDefault="00000000">
            <w:pPr>
              <w:ind w:firstLineChars="200" w:firstLine="500"/>
              <w:rPr>
                <w:rFonts w:ascii="宋体" w:hAnsi="宋体" w:hint="eastAsia"/>
                <w:spacing w:val="5"/>
                <w:sz w:val="24"/>
                <w:szCs w:val="24"/>
              </w:rPr>
            </w:pPr>
            <w:r>
              <w:rPr>
                <w:rFonts w:ascii="宋体" w:hAnsi="宋体" w:hint="eastAsia"/>
                <w:spacing w:val="5"/>
                <w:sz w:val="24"/>
                <w:szCs w:val="24"/>
              </w:rPr>
              <w:t>我司质量管理体系认证证书（编号：</w:t>
            </w:r>
            <w:r w:rsidR="003770FE" w:rsidRPr="003770FE">
              <w:rPr>
                <w:rFonts w:hAnsi="宋体"/>
                <w:spacing w:val="5"/>
                <w:sz w:val="24"/>
              </w:rPr>
              <w:t>00222Q23924R0S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），因</w:t>
            </w:r>
            <w:r w:rsidR="003770FE">
              <w:rPr>
                <w:rFonts w:ascii="宋体" w:hAnsi="宋体" w:hint="eastAsia"/>
                <w:spacing w:val="5"/>
                <w:sz w:val="24"/>
                <w:szCs w:val="24"/>
              </w:rPr>
              <w:t>原证书即将于</w:t>
            </w:r>
            <w:r w:rsidR="003770FE" w:rsidRPr="003770FE">
              <w:rPr>
                <w:rFonts w:ascii="宋体" w:hAnsi="宋体"/>
                <w:spacing w:val="5"/>
                <w:sz w:val="24"/>
                <w:szCs w:val="24"/>
              </w:rPr>
              <w:t>2025-07-18</w:t>
            </w:r>
            <w:r w:rsidR="003770FE">
              <w:rPr>
                <w:rFonts w:ascii="宋体" w:hAnsi="宋体" w:hint="eastAsia"/>
                <w:spacing w:val="5"/>
                <w:sz w:val="24"/>
                <w:szCs w:val="24"/>
              </w:rPr>
              <w:t>到期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，现我司提出转换机构的要求，将质量管理体系认证转入北京国标联合认证有限公司，恳请予以批准为盼，谢谢！</w:t>
            </w:r>
          </w:p>
          <w:p w14:paraId="5BD928E8" w14:textId="77777777" w:rsidR="006E6B0D" w:rsidRDefault="006E6B0D">
            <w:pPr>
              <w:rPr>
                <w:sz w:val="24"/>
                <w:szCs w:val="24"/>
              </w:rPr>
            </w:pPr>
          </w:p>
        </w:tc>
      </w:tr>
      <w:tr w:rsidR="006E6B0D" w14:paraId="640FECEF" w14:textId="77777777">
        <w:trPr>
          <w:trHeight w:val="1980"/>
          <w:jc w:val="center"/>
        </w:trPr>
        <w:tc>
          <w:tcPr>
            <w:tcW w:w="5064" w:type="dxa"/>
            <w:gridSpan w:val="2"/>
            <w:vAlign w:val="center"/>
          </w:tcPr>
          <w:p w14:paraId="4A26135D" w14:textId="77777777" w:rsidR="006E6B0D" w:rsidRDefault="00000000">
            <w:r>
              <w:rPr>
                <w:rFonts w:hint="eastAsia"/>
              </w:rPr>
              <w:t>法人代表签字：</w:t>
            </w:r>
          </w:p>
          <w:p w14:paraId="183DD5A5" w14:textId="77777777" w:rsidR="006E6B0D" w:rsidRDefault="006E6B0D"/>
          <w:p w14:paraId="139A085B" w14:textId="24614213" w:rsidR="006E6B0D" w:rsidRDefault="00000000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期：</w:t>
            </w:r>
          </w:p>
        </w:tc>
        <w:tc>
          <w:tcPr>
            <w:tcW w:w="4529" w:type="dxa"/>
            <w:vAlign w:val="center"/>
          </w:tcPr>
          <w:p w14:paraId="6B509E06" w14:textId="77777777" w:rsidR="006E6B0D" w:rsidRDefault="00000000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7C74E274" w14:textId="77777777" w:rsidR="006E6B0D" w:rsidRDefault="006E6B0D">
      <w:pPr>
        <w:jc w:val="center"/>
      </w:pPr>
    </w:p>
    <w:sectPr w:rsidR="006E6B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D3D4" w14:textId="77777777" w:rsidR="00A36955" w:rsidRDefault="00A36955" w:rsidP="00B5351B">
      <w:r>
        <w:separator/>
      </w:r>
    </w:p>
  </w:endnote>
  <w:endnote w:type="continuationSeparator" w:id="0">
    <w:p w14:paraId="6DBAD45B" w14:textId="77777777" w:rsidR="00A36955" w:rsidRDefault="00A36955" w:rsidP="00B5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1D7F" w14:textId="77777777" w:rsidR="00A36955" w:rsidRDefault="00A36955" w:rsidP="00B5351B">
      <w:r>
        <w:separator/>
      </w:r>
    </w:p>
  </w:footnote>
  <w:footnote w:type="continuationSeparator" w:id="0">
    <w:p w14:paraId="285B9275" w14:textId="77777777" w:rsidR="00A36955" w:rsidRDefault="00A36955" w:rsidP="00B5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RkZWVjMWJmZjEyYjU2ZTQ3NTFlYjVlOGNiZGNjZDUifQ=="/>
  </w:docVars>
  <w:rsids>
    <w:rsidRoot w:val="00D472E5"/>
    <w:rsid w:val="000A5200"/>
    <w:rsid w:val="000D5236"/>
    <w:rsid w:val="00100728"/>
    <w:rsid w:val="0012628F"/>
    <w:rsid w:val="00172B08"/>
    <w:rsid w:val="00200C5C"/>
    <w:rsid w:val="00236B24"/>
    <w:rsid w:val="00296055"/>
    <w:rsid w:val="002B1AC6"/>
    <w:rsid w:val="003770FE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E6B0D"/>
    <w:rsid w:val="006F5588"/>
    <w:rsid w:val="00763615"/>
    <w:rsid w:val="00876A70"/>
    <w:rsid w:val="00880F97"/>
    <w:rsid w:val="008A4195"/>
    <w:rsid w:val="009560C2"/>
    <w:rsid w:val="009B4878"/>
    <w:rsid w:val="009F2475"/>
    <w:rsid w:val="009F6AC8"/>
    <w:rsid w:val="00A2408F"/>
    <w:rsid w:val="00A36955"/>
    <w:rsid w:val="00B50EC9"/>
    <w:rsid w:val="00B5351B"/>
    <w:rsid w:val="00B71FF9"/>
    <w:rsid w:val="00BC397A"/>
    <w:rsid w:val="00BD3541"/>
    <w:rsid w:val="00C11B6C"/>
    <w:rsid w:val="00CD7664"/>
    <w:rsid w:val="00D472E5"/>
    <w:rsid w:val="00D7017C"/>
    <w:rsid w:val="00DA14F5"/>
    <w:rsid w:val="00E75C8C"/>
    <w:rsid w:val="00E865F7"/>
    <w:rsid w:val="00EB5295"/>
    <w:rsid w:val="00F204C6"/>
    <w:rsid w:val="00F7224D"/>
    <w:rsid w:val="0362496B"/>
    <w:rsid w:val="06F2416D"/>
    <w:rsid w:val="0B340CEB"/>
    <w:rsid w:val="12BB4C84"/>
    <w:rsid w:val="184D1718"/>
    <w:rsid w:val="1AF34D7A"/>
    <w:rsid w:val="1BA21F89"/>
    <w:rsid w:val="1D337287"/>
    <w:rsid w:val="26166E84"/>
    <w:rsid w:val="27F2219A"/>
    <w:rsid w:val="2CB86DA5"/>
    <w:rsid w:val="300D1A22"/>
    <w:rsid w:val="31BE34F8"/>
    <w:rsid w:val="32955DF3"/>
    <w:rsid w:val="34DB722C"/>
    <w:rsid w:val="392B32E3"/>
    <w:rsid w:val="3A610404"/>
    <w:rsid w:val="4DDC2062"/>
    <w:rsid w:val="52591127"/>
    <w:rsid w:val="58516231"/>
    <w:rsid w:val="5A9B01BE"/>
    <w:rsid w:val="5D971C7F"/>
    <w:rsid w:val="5E7A39C6"/>
    <w:rsid w:val="61B91A03"/>
    <w:rsid w:val="6B9D6E6B"/>
    <w:rsid w:val="6D7129F7"/>
    <w:rsid w:val="708010A2"/>
    <w:rsid w:val="734336B5"/>
    <w:rsid w:val="77905FBF"/>
    <w:rsid w:val="79CE0777"/>
    <w:rsid w:val="79ED4997"/>
    <w:rsid w:val="7BAB2C7D"/>
    <w:rsid w:val="7C2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BDE36"/>
  <w15:docId w15:val="{DF3F8635-397D-4F1C-8146-24E2144C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9747</cp:lastModifiedBy>
  <cp:revision>5</cp:revision>
  <cp:lastPrinted>2018-05-15T03:44:00Z</cp:lastPrinted>
  <dcterms:created xsi:type="dcterms:W3CDTF">2024-09-10T03:06:00Z</dcterms:created>
  <dcterms:modified xsi:type="dcterms:W3CDTF">2025-05-23T07:58:00Z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2554AF2BE0E4486E86B781F2292DC5D4_13</vt:lpwstr>
  </property>
</Properties>
</file>