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30037-2025-R08-R08绿色供应链_24776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巴南区齐恩食品超市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重庆市巴南区龙洲大道1980号2-1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重庆市巴南区龙洲大道1980号2-1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R08:二阶段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R08:蔬菜、水果、鲜肉、水产品、资质许可范围内的预包装食品、散装食品的销售所涉及的绿色供应链管理活动（一级合格）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杨冰、杨冰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2025-04-24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985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685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