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青岛纽贝尔新材料科技有限公司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山东省青岛市胶州市胶莱街道办事处王家河头村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山东省青岛市胶州市胶莱街道办事处马店工业园鲁泰路西首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Q:聚苯乙烯泡沫板的研发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9708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263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