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21698-2025-Q-Q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广东奥利佳贸易有限公司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广东省佛山市顺德区伦教街道熹涌村熹涌大道东17号之二(住所申报)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广东省佛山市顺德区伦教街道霞石祥和路70号二楼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Q:建筑材料销售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8072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9503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