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10685-2024-Q-Q_19251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北京中矿汇金国际贸易有限公司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北京市朝阳区东三环中路39号院17号楼8层903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北京市朝阳区东三环中路39号院17号楼8层903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Q:铁合金产品的国际贸易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肖新龙、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2025-07-31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56712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1986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