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20448-2023-MMS_14661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成都百施特工具有限公司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四川省彭州市丽春镇白鹤社区四组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四川省彭州市丽春镇白鹤社区四组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MMS:石油钻采专用设备（螺杆钻具）的生产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2025-06-10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79462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70536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